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31393" w14:textId="77777777" w:rsidR="002D1C09" w:rsidRDefault="00280E0E" w:rsidP="002D1C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mn-MN"/>
        </w:rPr>
      </w:pPr>
      <w:bookmarkStart w:id="0" w:name="_GoBack"/>
      <w:r>
        <w:rPr>
          <w:rFonts w:ascii="Times New Roman" w:eastAsia="Times New Roman" w:hAnsi="Times New Roman" w:cs="Times New Roman"/>
          <w:b/>
          <w:cap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F4DE0A" wp14:editId="61F6DF40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162050" cy="371475"/>
            <wp:effectExtent l="19050" t="0" r="0" b="0"/>
            <wp:wrapTight wrapText="bothSides">
              <wp:wrapPolygon edited="0">
                <wp:start x="-354" y="0"/>
                <wp:lineTo x="-354" y="21046"/>
                <wp:lineTo x="16289" y="21046"/>
                <wp:lineTo x="17351" y="21046"/>
                <wp:lineTo x="21600" y="18831"/>
                <wp:lineTo x="21600" y="14400"/>
                <wp:lineTo x="7436" y="0"/>
                <wp:lineTo x="-354" y="0"/>
              </wp:wrapPolygon>
            </wp:wrapTight>
            <wp:docPr id="2" name="Picture 2" descr="C:\Users\hasee\Desktop\zeel\LogoM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ee\Desktop\zeel\LogoM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eastAsia="Times New Roman" w:hAnsi="Times New Roman" w:cs="Times New Roman"/>
          <w:b/>
          <w:cap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DF8E3D" wp14:editId="59609AE4">
            <wp:simplePos x="0" y="0"/>
            <wp:positionH relativeFrom="column">
              <wp:posOffset>5715000</wp:posOffset>
            </wp:positionH>
            <wp:positionV relativeFrom="paragraph">
              <wp:posOffset>-571500</wp:posOffset>
            </wp:positionV>
            <wp:extent cx="723900" cy="514350"/>
            <wp:effectExtent l="0" t="0" r="0" b="0"/>
            <wp:wrapTight wrapText="bothSides">
              <wp:wrapPolygon edited="0">
                <wp:start x="9095" y="1600"/>
                <wp:lineTo x="568" y="13600"/>
                <wp:lineTo x="1137" y="19200"/>
                <wp:lineTo x="7958" y="20800"/>
                <wp:lineTo x="13642" y="20800"/>
                <wp:lineTo x="19895" y="19200"/>
                <wp:lineTo x="21032" y="17600"/>
                <wp:lineTo x="21032" y="13600"/>
                <wp:lineTo x="17621" y="8000"/>
                <wp:lineTo x="12505" y="1600"/>
                <wp:lineTo x="9095" y="1600"/>
              </wp:wrapPolygon>
            </wp:wrapTight>
            <wp:docPr id="1" name="Picture 1" descr="C:\Users\hasee\Desktop\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ee\Desktop\20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1C09" w:rsidRPr="002D1C09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mn-MN"/>
        </w:rPr>
        <w:t>Сурга</w:t>
      </w:r>
      <w:r w:rsidRPr="00280E0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D1C09" w:rsidRPr="002D1C09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mn-MN"/>
        </w:rPr>
        <w:t>лт</w:t>
      </w:r>
      <w:r w:rsidR="00BA3B2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mn-MN"/>
        </w:rPr>
        <w:t>ын</w:t>
      </w:r>
      <w:r w:rsidR="004F3EE4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mn-MN"/>
        </w:rPr>
        <w:t xml:space="preserve"> төлбөрийн буцалтгүй тусламжи</w:t>
      </w:r>
      <w:r w:rsidR="00636FE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mn-MN"/>
        </w:rPr>
        <w:t xml:space="preserve">Д ХАМРАГДАХ ШААРДЛАГА ХАНГАСАН ЭЛСЭГЧ ЭЛСЭН ОРСОН СУРГУУЛЬДАА ДАРААХ </w:t>
      </w:r>
      <w:r w:rsidR="00CD0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mn-MN"/>
        </w:rPr>
        <w:t xml:space="preserve"> бичиг баримтыг</w:t>
      </w:r>
      <w:r w:rsidR="002D1C09" w:rsidRPr="002D1C09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mn-MN"/>
        </w:rPr>
        <w:t xml:space="preserve"> </w:t>
      </w:r>
      <w:r w:rsidR="00636FE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mn-MN"/>
        </w:rPr>
        <w:t>БҮРДҮҮЛЭН ӨГЧ ХАМРАГДАНА.</w:t>
      </w:r>
    </w:p>
    <w:p w14:paraId="05B2BC68" w14:textId="77777777" w:rsidR="00CF229E" w:rsidRPr="002D1C09" w:rsidRDefault="00CF229E" w:rsidP="002D1C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mn-MN"/>
        </w:rPr>
        <w:t>МУЗГ-ЫН 71-Р ТОГТООЛ</w:t>
      </w:r>
    </w:p>
    <w:p w14:paraId="34F298A1" w14:textId="77777777" w:rsidR="002D1C09" w:rsidRPr="00CF229E" w:rsidRDefault="00CF229E" w:rsidP="00667F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mn-MN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val="mn-MN"/>
        </w:rPr>
        <w:t>4.</w:t>
      </w:r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val="mn-MN"/>
        </w:rPr>
        <w:t>1.</w:t>
      </w:r>
      <w:r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val="mn-MN"/>
        </w:rPr>
        <w:t>1.</w:t>
      </w:r>
      <w:r w:rsid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val="mn-MN"/>
        </w:rPr>
        <w:t xml:space="preserve"> </w:t>
      </w:r>
      <w:r w:rsid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Бүтэн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өнчин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суралцагч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;</w:t>
      </w:r>
      <w:r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val="mn-MN"/>
        </w:rPr>
        <w:t xml:space="preserve"> </w:t>
      </w:r>
    </w:p>
    <w:p w14:paraId="59D630D4" w14:textId="77777777" w:rsidR="002D1C09" w:rsidRPr="00667FCE" w:rsidRDefault="002D1C09" w:rsidP="00667F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Өргөдөл</w:t>
      </w:r>
      <w:proofErr w:type="spellEnd"/>
    </w:p>
    <w:p w14:paraId="091C14C7" w14:textId="77777777" w:rsidR="002D1C09" w:rsidRPr="00667FCE" w:rsidRDefault="002D1C09" w:rsidP="002D1C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Төрсний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гэрчилгээ</w:t>
      </w:r>
      <w:proofErr w:type="spellEnd"/>
    </w:p>
    <w:p w14:paraId="1555CF04" w14:textId="77777777" w:rsidR="002D1C09" w:rsidRPr="00667FCE" w:rsidRDefault="002D1C09" w:rsidP="002D1C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Элсэлтийн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ерөнхий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шалгалтын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батламж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  <w:lang w:val="mn-MN"/>
        </w:rPr>
        <w:t xml:space="preserve"> </w:t>
      </w:r>
    </w:p>
    <w:p w14:paraId="17F39330" w14:textId="77777777" w:rsidR="002D1C09" w:rsidRPr="00667FCE" w:rsidRDefault="002D1C09" w:rsidP="002D1C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Бүрэн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дунд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боловсролын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гэрчилгээний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хуулбар</w:t>
      </w:r>
      <w:proofErr w:type="spellEnd"/>
    </w:p>
    <w:p w14:paraId="76625DE5" w14:textId="77777777" w:rsidR="002D1C09" w:rsidRPr="00667FCE" w:rsidRDefault="002D1C09" w:rsidP="002D1C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67FCE">
        <w:rPr>
          <w:rFonts w:ascii="Times New Roman" w:eastAsia="Times New Roman" w:hAnsi="Times New Roman" w:cs="Times New Roman"/>
          <w:color w:val="000000"/>
          <w:szCs w:val="24"/>
          <w:lang w:val="mn-MN"/>
        </w:rPr>
        <w:t>С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уралцагчийн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иргэний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үнэмлэхийн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хуулбар</w:t>
      </w:r>
      <w:proofErr w:type="spellEnd"/>
    </w:p>
    <w:p w14:paraId="36B902A4" w14:textId="77777777" w:rsidR="002D1C09" w:rsidRPr="00667FCE" w:rsidRDefault="002D1C09" w:rsidP="002D1C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67FCE">
        <w:rPr>
          <w:rFonts w:ascii="Times New Roman" w:eastAsia="Times New Roman" w:hAnsi="Times New Roman" w:cs="Times New Roman"/>
          <w:color w:val="000000"/>
          <w:szCs w:val="24"/>
          <w:lang w:val="mn-MN"/>
        </w:rPr>
        <w:t>Баг, сум /хороо, дүүрэг/-ын засаг даргын буцалтгүй тусламжийн заалтаар тодорхойлсон дэмжих тодорхойлолт</w:t>
      </w:r>
    </w:p>
    <w:p w14:paraId="72A72F82" w14:textId="77777777" w:rsidR="002D1C09" w:rsidRPr="00CF229E" w:rsidRDefault="002D1C09" w:rsidP="002D1C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Бүтэн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өнчин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суралцагчийн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хувьд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эцэг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,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эхийн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CB3E39">
        <w:rPr>
          <w:rFonts w:ascii="Times New Roman" w:eastAsia="Times New Roman" w:hAnsi="Times New Roman" w:cs="Times New Roman"/>
          <w:b/>
          <w:i/>
          <w:color w:val="000000"/>
          <w:szCs w:val="24"/>
        </w:rPr>
        <w:t>нас</w:t>
      </w:r>
      <w:proofErr w:type="spellEnd"/>
      <w:r w:rsidRPr="00CB3E39"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CB3E39">
        <w:rPr>
          <w:rFonts w:ascii="Times New Roman" w:eastAsia="Times New Roman" w:hAnsi="Times New Roman" w:cs="Times New Roman"/>
          <w:b/>
          <w:i/>
          <w:color w:val="000000"/>
          <w:szCs w:val="24"/>
        </w:rPr>
        <w:t>барсныг</w:t>
      </w:r>
      <w:proofErr w:type="spellEnd"/>
      <w:r w:rsidRPr="00CB3E39"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CB3E39">
        <w:rPr>
          <w:rFonts w:ascii="Times New Roman" w:eastAsia="Times New Roman" w:hAnsi="Times New Roman" w:cs="Times New Roman"/>
          <w:b/>
          <w:i/>
          <w:color w:val="000000"/>
          <w:szCs w:val="24"/>
        </w:rPr>
        <w:t>гэрчлэх</w:t>
      </w:r>
      <w:proofErr w:type="spellEnd"/>
      <w:r w:rsidRPr="00CB3E39"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CB3E39">
        <w:rPr>
          <w:rFonts w:ascii="Times New Roman" w:eastAsia="Times New Roman" w:hAnsi="Times New Roman" w:cs="Times New Roman"/>
          <w:b/>
          <w:i/>
          <w:color w:val="000000"/>
          <w:szCs w:val="24"/>
        </w:rPr>
        <w:t>бичиг</w:t>
      </w:r>
      <w:proofErr w:type="spellEnd"/>
      <w:r w:rsidRPr="00CB3E39"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CB3E39">
        <w:rPr>
          <w:rFonts w:ascii="Times New Roman" w:eastAsia="Times New Roman" w:hAnsi="Times New Roman" w:cs="Times New Roman"/>
          <w:b/>
          <w:i/>
          <w:color w:val="000000"/>
          <w:szCs w:val="24"/>
        </w:rPr>
        <w:t>баримтын</w:t>
      </w:r>
      <w:proofErr w:type="spellEnd"/>
      <w:r w:rsidRPr="00CB3E39"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CB3E39">
        <w:rPr>
          <w:rFonts w:ascii="Times New Roman" w:eastAsia="Times New Roman" w:hAnsi="Times New Roman" w:cs="Times New Roman"/>
          <w:b/>
          <w:i/>
          <w:color w:val="000000"/>
          <w:szCs w:val="24"/>
        </w:rPr>
        <w:t>хуулбар</w:t>
      </w:r>
      <w:proofErr w:type="spellEnd"/>
      <w:r w:rsidR="00E20BF9" w:rsidRPr="00667FCE">
        <w:rPr>
          <w:rFonts w:ascii="Times New Roman" w:eastAsia="Times New Roman" w:hAnsi="Times New Roman" w:cs="Times New Roman"/>
          <w:color w:val="000000"/>
          <w:szCs w:val="24"/>
          <w:lang w:val="mn-MN"/>
        </w:rPr>
        <w:t xml:space="preserve"> нотариатаар баталгаажуулсан</w:t>
      </w:r>
    </w:p>
    <w:p w14:paraId="12D67794" w14:textId="77777777" w:rsidR="002D1C09" w:rsidRPr="00667FCE" w:rsidRDefault="00CF229E" w:rsidP="00667FCE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val="mn-MN"/>
        </w:rPr>
      </w:pPr>
      <w:r w:rsidRPr="00CF229E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val="mn-MN"/>
        </w:rPr>
        <w:t>4.1.</w:t>
      </w:r>
      <w:r w:rsidR="002D1C09" w:rsidRPr="00CF229E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val="mn-MN"/>
        </w:rPr>
        <w:t>2.</w:t>
      </w:r>
      <w:r w:rsidR="00667FCE" w:rsidRPr="00CF229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 </w:t>
      </w:r>
      <w:r w:rsidR="002D1C09" w:rsidRPr="00CF229E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val="mn-M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val="mn-MN"/>
        </w:rPr>
        <w:t>Б</w:t>
      </w:r>
      <w:proofErr w:type="spellStart"/>
      <w:r w:rsidRPr="00CF229E">
        <w:rPr>
          <w:rFonts w:ascii="Times New Roman" w:hAnsi="Times New Roman" w:cs="Times New Roman"/>
          <w:b/>
          <w:u w:val="single"/>
        </w:rPr>
        <w:t>акалавр</w:t>
      </w:r>
      <w:proofErr w:type="spellEnd"/>
      <w:r w:rsidRPr="00CF229E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CF229E">
        <w:rPr>
          <w:rFonts w:ascii="Times New Roman" w:hAnsi="Times New Roman" w:cs="Times New Roman"/>
          <w:b/>
          <w:u w:val="single"/>
        </w:rPr>
        <w:t>магистр</w:t>
      </w:r>
      <w:proofErr w:type="spellEnd"/>
      <w:r w:rsidRPr="00CF229E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CF229E">
        <w:rPr>
          <w:rFonts w:ascii="Times New Roman" w:hAnsi="Times New Roman" w:cs="Times New Roman"/>
          <w:b/>
          <w:u w:val="single"/>
        </w:rPr>
        <w:t>докторын</w:t>
      </w:r>
      <w:proofErr w:type="spellEnd"/>
      <w:r w:rsidRPr="00CF229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CF229E">
        <w:rPr>
          <w:rFonts w:ascii="Times New Roman" w:hAnsi="Times New Roman" w:cs="Times New Roman"/>
          <w:b/>
          <w:u w:val="single"/>
        </w:rPr>
        <w:t>хөтөлбөрийн</w:t>
      </w:r>
      <w:proofErr w:type="spellEnd"/>
      <w:r w:rsidRPr="00CF229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CF229E">
        <w:rPr>
          <w:rFonts w:ascii="Times New Roman" w:hAnsi="Times New Roman" w:cs="Times New Roman"/>
          <w:b/>
          <w:u w:val="single"/>
        </w:rPr>
        <w:t>хөгжлийн</w:t>
      </w:r>
      <w:proofErr w:type="spellEnd"/>
      <w:r w:rsidRPr="00CF229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CF229E">
        <w:rPr>
          <w:rFonts w:ascii="Times New Roman" w:hAnsi="Times New Roman" w:cs="Times New Roman"/>
          <w:b/>
          <w:u w:val="single"/>
        </w:rPr>
        <w:t>бэрхшээлтэй</w:t>
      </w:r>
      <w:proofErr w:type="spellEnd"/>
      <w:r>
        <w:t xml:space="preserve"> </w:t>
      </w:r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val="mn-MN"/>
        </w:rPr>
        <w:t>суралцагч</w:t>
      </w:r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;</w:t>
      </w:r>
    </w:p>
    <w:p w14:paraId="48B62B3A" w14:textId="77777777" w:rsidR="002D1C09" w:rsidRPr="00667FCE" w:rsidRDefault="002D1C09" w:rsidP="00667FCE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Cs w:val="24"/>
          <w:lang w:val="mn-MN"/>
        </w:rPr>
      </w:pP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Өргөдөл</w:t>
      </w:r>
      <w:proofErr w:type="spellEnd"/>
    </w:p>
    <w:p w14:paraId="0FA52E55" w14:textId="77777777" w:rsidR="002D1C09" w:rsidRPr="00667FCE" w:rsidRDefault="002D1C09" w:rsidP="00667FCE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Cs w:val="24"/>
          <w:lang w:val="mn-MN"/>
        </w:rPr>
      </w:pP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Төрсний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гэрчилгээ</w:t>
      </w:r>
      <w:proofErr w:type="spellEnd"/>
    </w:p>
    <w:p w14:paraId="4EEF39B0" w14:textId="77777777" w:rsidR="002D1C09" w:rsidRPr="00667FCE" w:rsidRDefault="002D1C09" w:rsidP="002D1C09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Элсэлтийн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ерөнхий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шалгалтын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батламж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  <w:lang w:val="mn-MN"/>
        </w:rPr>
        <w:t xml:space="preserve"> </w:t>
      </w:r>
    </w:p>
    <w:p w14:paraId="4A84E15D" w14:textId="77777777" w:rsidR="002D1C09" w:rsidRPr="00667FCE" w:rsidRDefault="002D1C09" w:rsidP="002D1C09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Бүрэн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дунд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боловсролын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гэрчилгээний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хуулбар</w:t>
      </w:r>
      <w:proofErr w:type="spellEnd"/>
    </w:p>
    <w:p w14:paraId="66C6911D" w14:textId="77777777" w:rsidR="002D1C09" w:rsidRPr="00667FCE" w:rsidRDefault="00CF229E" w:rsidP="002D1C09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mn-MN"/>
        </w:rPr>
        <w:t>С</w:t>
      </w:r>
      <w:proofErr w:type="spellStart"/>
      <w:r w:rsidR="002D1C09" w:rsidRPr="00667FCE">
        <w:rPr>
          <w:rFonts w:ascii="Times New Roman" w:eastAsia="Times New Roman" w:hAnsi="Times New Roman" w:cs="Times New Roman"/>
          <w:color w:val="000000"/>
          <w:szCs w:val="24"/>
        </w:rPr>
        <w:t>уралцагчийн</w:t>
      </w:r>
      <w:proofErr w:type="spellEnd"/>
      <w:r w:rsidR="002D1C09"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color w:val="000000"/>
          <w:szCs w:val="24"/>
        </w:rPr>
        <w:t>иргэний</w:t>
      </w:r>
      <w:proofErr w:type="spellEnd"/>
      <w:r w:rsidR="002D1C09"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color w:val="000000"/>
          <w:szCs w:val="24"/>
        </w:rPr>
        <w:t>үнэмлэхийн</w:t>
      </w:r>
      <w:proofErr w:type="spellEnd"/>
      <w:r w:rsidR="002D1C09"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color w:val="000000"/>
          <w:szCs w:val="24"/>
        </w:rPr>
        <w:t>хуулбар</w:t>
      </w:r>
      <w:proofErr w:type="spellEnd"/>
    </w:p>
    <w:p w14:paraId="6AB9E7B0" w14:textId="77777777" w:rsidR="002D1C09" w:rsidRPr="00667FCE" w:rsidRDefault="002D1C09" w:rsidP="002D1C09">
      <w:pPr>
        <w:numPr>
          <w:ilvl w:val="0"/>
          <w:numId w:val="5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Cs w:val="24"/>
        </w:rPr>
      </w:pPr>
      <w:r w:rsidRPr="00667FCE">
        <w:rPr>
          <w:rFonts w:ascii="Times New Roman" w:eastAsia="Times New Roman" w:hAnsi="Times New Roman" w:cs="Times New Roman"/>
          <w:color w:val="000000"/>
          <w:szCs w:val="24"/>
          <w:lang w:val="mn-MN"/>
        </w:rPr>
        <w:t>Баг, сум /хороо, дүүрэг/-ын засаг даргын буцалтгүй тусламжийн заалтаар тодорхойлсон дэмжих тодорхойлолт</w:t>
      </w:r>
    </w:p>
    <w:p w14:paraId="78FA4930" w14:textId="77777777" w:rsidR="002D1C09" w:rsidRPr="00667FCE" w:rsidRDefault="002D1C09" w:rsidP="002D1C09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Суралцагч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өөрөө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хөгжлийн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бэрхшээлтэй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667FCE">
        <w:rPr>
          <w:rFonts w:ascii="Times New Roman" w:eastAsia="Times New Roman" w:hAnsi="Times New Roman" w:cs="Times New Roman"/>
          <w:color w:val="000000"/>
          <w:szCs w:val="24"/>
          <w:lang w:val="mn-MN"/>
        </w:rPr>
        <w:t xml:space="preserve">бол </w:t>
      </w:r>
      <w:proofErr w:type="spellStart"/>
      <w:r w:rsidRPr="00CB3E39">
        <w:rPr>
          <w:rFonts w:ascii="Times New Roman" w:eastAsia="Times New Roman" w:hAnsi="Times New Roman" w:cs="Times New Roman"/>
          <w:b/>
          <w:i/>
          <w:color w:val="000000"/>
          <w:szCs w:val="24"/>
        </w:rPr>
        <w:t>хувь</w:t>
      </w:r>
      <w:proofErr w:type="spellEnd"/>
      <w:r w:rsidRPr="00CB3E39"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CB3E39">
        <w:rPr>
          <w:rFonts w:ascii="Times New Roman" w:eastAsia="Times New Roman" w:hAnsi="Times New Roman" w:cs="Times New Roman"/>
          <w:b/>
          <w:i/>
          <w:color w:val="000000"/>
          <w:szCs w:val="24"/>
        </w:rPr>
        <w:t>тогтоосон</w:t>
      </w:r>
      <w:proofErr w:type="spellEnd"/>
      <w:r w:rsidRPr="00CB3E39"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 </w:t>
      </w:r>
      <w:r w:rsidRPr="00CB3E39">
        <w:rPr>
          <w:rFonts w:ascii="Times New Roman" w:eastAsia="Times New Roman" w:hAnsi="Times New Roman" w:cs="Times New Roman"/>
          <w:b/>
          <w:i/>
          <w:color w:val="000000"/>
          <w:szCs w:val="24"/>
          <w:lang w:val="mn-MN"/>
        </w:rPr>
        <w:t>акт</w:t>
      </w:r>
      <w:r w:rsidR="00E20BF9" w:rsidRPr="00667FCE">
        <w:rPr>
          <w:rFonts w:ascii="Times New Roman" w:eastAsia="Times New Roman" w:hAnsi="Times New Roman" w:cs="Times New Roman"/>
          <w:color w:val="000000"/>
          <w:szCs w:val="24"/>
          <w:lang w:val="mn-MN"/>
        </w:rPr>
        <w:t xml:space="preserve"> нотариатаар баталгаажуулсан</w:t>
      </w:r>
    </w:p>
    <w:p w14:paraId="34D6B91D" w14:textId="77777777" w:rsidR="00667FCE" w:rsidRPr="00667FCE" w:rsidRDefault="00667FCE" w:rsidP="00667FC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2C885EFC" w14:textId="77777777" w:rsidR="002D1C09" w:rsidRPr="00667FCE" w:rsidRDefault="00CF229E" w:rsidP="00667F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val="mn-MN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val="mn-MN"/>
        </w:rPr>
        <w:t>4.1.2</w:t>
      </w:r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val="mn-MN"/>
        </w:rPr>
        <w:t>. Э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цэг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,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эх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нь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хоёулаа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хөгжлийн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бэрхшээлтэй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бакалаврын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хөтөлбөрийн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нэг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суралцагч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;</w:t>
      </w:r>
    </w:p>
    <w:p w14:paraId="06B0AE09" w14:textId="77777777" w:rsidR="00463634" w:rsidRPr="00667FCE" w:rsidRDefault="00463634" w:rsidP="00667FC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Өргөдөл</w:t>
      </w:r>
      <w:proofErr w:type="spellEnd"/>
    </w:p>
    <w:p w14:paraId="4311437F" w14:textId="77777777" w:rsidR="00463634" w:rsidRPr="00667FCE" w:rsidRDefault="00463634" w:rsidP="00667FC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Төрсний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гэрчилгээ</w:t>
      </w:r>
      <w:proofErr w:type="spellEnd"/>
    </w:p>
    <w:p w14:paraId="085729C5" w14:textId="77777777" w:rsidR="00463634" w:rsidRPr="00667FCE" w:rsidRDefault="00463634" w:rsidP="0046363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Элсэлтийн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ерөнхий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шалгалтын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батламж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  <w:lang w:val="mn-MN"/>
        </w:rPr>
        <w:t xml:space="preserve"> </w:t>
      </w:r>
    </w:p>
    <w:p w14:paraId="12EA1AC0" w14:textId="77777777" w:rsidR="00463634" w:rsidRPr="00667FCE" w:rsidRDefault="00463634" w:rsidP="0046363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Бүрэн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дунд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боловсролын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гэрчилгээний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хуулбар</w:t>
      </w:r>
      <w:proofErr w:type="spellEnd"/>
    </w:p>
    <w:p w14:paraId="3A10E35C" w14:textId="77777777" w:rsidR="00463634" w:rsidRPr="00017F37" w:rsidRDefault="00463634" w:rsidP="0046363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Cs w:val="24"/>
        </w:rPr>
      </w:pPr>
      <w:proofErr w:type="spellStart"/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>Эцэг</w:t>
      </w:r>
      <w:proofErr w:type="spellEnd"/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>эх</w:t>
      </w:r>
      <w:proofErr w:type="spellEnd"/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, </w:t>
      </w:r>
      <w:proofErr w:type="spellStart"/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>асран</w:t>
      </w:r>
      <w:proofErr w:type="spellEnd"/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>хамгаалагчийн</w:t>
      </w:r>
      <w:proofErr w:type="spellEnd"/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>болон</w:t>
      </w:r>
      <w:proofErr w:type="spellEnd"/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>суралцагчийн</w:t>
      </w:r>
      <w:proofErr w:type="spellEnd"/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>иргэний</w:t>
      </w:r>
      <w:proofErr w:type="spellEnd"/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>үнэмлэхийн</w:t>
      </w:r>
      <w:proofErr w:type="spellEnd"/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>хуулбар</w:t>
      </w:r>
      <w:proofErr w:type="spellEnd"/>
    </w:p>
    <w:p w14:paraId="34EF0F53" w14:textId="77777777" w:rsidR="00463634" w:rsidRPr="00667FCE" w:rsidRDefault="00463634" w:rsidP="0046363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67FCE">
        <w:rPr>
          <w:rFonts w:ascii="Times New Roman" w:eastAsia="Times New Roman" w:hAnsi="Times New Roman" w:cs="Times New Roman"/>
          <w:color w:val="000000"/>
          <w:szCs w:val="24"/>
          <w:lang w:val="mn-MN"/>
        </w:rPr>
        <w:t>Баг, сум /хороо, дүүрэг/-ын засаг даргын буцалтгүй тусламжийн заалтаар тодорхойлсон дэмжих тодорхойлолт</w:t>
      </w:r>
    </w:p>
    <w:p w14:paraId="522BA0E4" w14:textId="77777777" w:rsidR="00492D0F" w:rsidRPr="00667FCE" w:rsidRDefault="00463634" w:rsidP="00492D0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67FCE">
        <w:rPr>
          <w:rFonts w:ascii="Times New Roman" w:eastAsia="Times New Roman" w:hAnsi="Times New Roman" w:cs="Times New Roman"/>
          <w:color w:val="000000"/>
          <w:szCs w:val="24"/>
          <w:lang w:val="mn-MN"/>
        </w:rPr>
        <w:t>Э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цэг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,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эх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нь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хоёулаа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хөгжлийн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бэрхшээлтэй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667FCE">
        <w:rPr>
          <w:rFonts w:ascii="Times New Roman" w:eastAsia="Times New Roman" w:hAnsi="Times New Roman" w:cs="Times New Roman"/>
          <w:color w:val="000000"/>
          <w:szCs w:val="24"/>
          <w:lang w:val="mn-MN"/>
        </w:rPr>
        <w:t xml:space="preserve">бол </w:t>
      </w:r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667FCE">
        <w:rPr>
          <w:rFonts w:ascii="Times New Roman" w:eastAsia="Times New Roman" w:hAnsi="Times New Roman" w:cs="Times New Roman"/>
          <w:color w:val="000000"/>
          <w:szCs w:val="24"/>
          <w:lang w:val="mn-MN"/>
        </w:rPr>
        <w:t xml:space="preserve">эцэг, эхийн </w:t>
      </w:r>
      <w:proofErr w:type="spellStart"/>
      <w:r w:rsidRPr="00EF6A86">
        <w:rPr>
          <w:rFonts w:ascii="Times New Roman" w:eastAsia="Times New Roman" w:hAnsi="Times New Roman" w:cs="Times New Roman"/>
          <w:b/>
          <w:i/>
          <w:color w:val="000000"/>
          <w:szCs w:val="24"/>
        </w:rPr>
        <w:t>хувь</w:t>
      </w:r>
      <w:proofErr w:type="spellEnd"/>
      <w:r w:rsidRPr="00EF6A86"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EF6A86">
        <w:rPr>
          <w:rFonts w:ascii="Times New Roman" w:eastAsia="Times New Roman" w:hAnsi="Times New Roman" w:cs="Times New Roman"/>
          <w:b/>
          <w:i/>
          <w:color w:val="000000"/>
          <w:szCs w:val="24"/>
        </w:rPr>
        <w:t>тогтоосон</w:t>
      </w:r>
      <w:proofErr w:type="spellEnd"/>
      <w:r w:rsidRPr="00EF6A86"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 </w:t>
      </w:r>
      <w:r w:rsidR="00E20BF9" w:rsidRPr="00EF6A86">
        <w:rPr>
          <w:rFonts w:ascii="Times New Roman" w:eastAsia="Times New Roman" w:hAnsi="Times New Roman" w:cs="Times New Roman"/>
          <w:b/>
          <w:i/>
          <w:color w:val="000000"/>
          <w:szCs w:val="24"/>
          <w:lang w:val="mn-MN"/>
        </w:rPr>
        <w:t>акт</w:t>
      </w:r>
      <w:r w:rsidR="00E20BF9" w:rsidRPr="00667FCE">
        <w:rPr>
          <w:rFonts w:ascii="Times New Roman" w:eastAsia="Times New Roman" w:hAnsi="Times New Roman" w:cs="Times New Roman"/>
          <w:color w:val="000000"/>
          <w:szCs w:val="24"/>
          <w:lang w:val="mn-MN"/>
        </w:rPr>
        <w:t xml:space="preserve"> нотариатаар баталгаажуулсан</w:t>
      </w:r>
    </w:p>
    <w:p w14:paraId="6EC83E71" w14:textId="77777777" w:rsidR="00492D0F" w:rsidRPr="00667FCE" w:rsidRDefault="00430F72" w:rsidP="00667F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val="mn-MN"/>
        </w:rPr>
        <w:t>4.</w:t>
      </w:r>
      <w:r w:rsidR="00EF6A86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val="mn-MN"/>
        </w:rPr>
        <w:t>1.3.</w:t>
      </w:r>
      <w:r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val="mn-MN"/>
        </w:rPr>
        <w:t xml:space="preserve"> </w:t>
      </w:r>
      <w:r w:rsid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Хөдөлмөрийн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чадвараа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бүрэн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алдсан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гишүүнтэй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өрхийн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бакалаврын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хөтөлбөрийн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нэг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суралцагч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;</w:t>
      </w:r>
    </w:p>
    <w:p w14:paraId="1310594F" w14:textId="77777777" w:rsidR="00492D0F" w:rsidRPr="00667FCE" w:rsidRDefault="00492D0F" w:rsidP="00667FC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Өргөдөл</w:t>
      </w:r>
      <w:proofErr w:type="spellEnd"/>
    </w:p>
    <w:p w14:paraId="753EE0AC" w14:textId="77777777" w:rsidR="00492D0F" w:rsidRPr="00017F37" w:rsidRDefault="00EF6A86" w:rsidP="00667FC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</w:rPr>
      </w:pPr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  <w:lang w:val="mn-MN"/>
        </w:rPr>
        <w:t>С</w:t>
      </w:r>
      <w:r w:rsidR="00492D0F" w:rsidRPr="00017F37">
        <w:rPr>
          <w:rFonts w:ascii="Times New Roman" w:eastAsia="Times New Roman" w:hAnsi="Times New Roman" w:cs="Times New Roman"/>
          <w:b/>
          <w:i/>
          <w:color w:val="000000"/>
          <w:szCs w:val="24"/>
          <w:lang w:val="mn-MN"/>
        </w:rPr>
        <w:t xml:space="preserve">уралцагчийн </w:t>
      </w:r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  <w:lang w:val="mn-MN"/>
        </w:rPr>
        <w:t xml:space="preserve">болон хөдөлмөрийн чадвар алдсан ах эгч, дүүгийн </w:t>
      </w:r>
      <w:r w:rsidR="00492D0F" w:rsidRPr="00017F37">
        <w:rPr>
          <w:rFonts w:ascii="Times New Roman" w:eastAsia="Times New Roman" w:hAnsi="Times New Roman" w:cs="Times New Roman"/>
          <w:b/>
          <w:i/>
          <w:color w:val="000000"/>
          <w:szCs w:val="24"/>
          <w:lang w:val="mn-MN"/>
        </w:rPr>
        <w:t>т</w:t>
      </w:r>
      <w:proofErr w:type="spellStart"/>
      <w:r w:rsidR="00492D0F"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>өрсний</w:t>
      </w:r>
      <w:proofErr w:type="spellEnd"/>
      <w:r w:rsidR="00492D0F"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="00492D0F"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>гэрчилгээ</w:t>
      </w:r>
      <w:proofErr w:type="spellEnd"/>
    </w:p>
    <w:p w14:paraId="083E1070" w14:textId="77777777" w:rsidR="00492D0F" w:rsidRPr="00667FCE" w:rsidRDefault="00492D0F" w:rsidP="00492D0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Элсэлтийн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ерөнхий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шалгалтын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батламж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  <w:lang w:val="mn-MN"/>
        </w:rPr>
        <w:t xml:space="preserve"> </w:t>
      </w:r>
    </w:p>
    <w:p w14:paraId="5009462B" w14:textId="77777777" w:rsidR="00492D0F" w:rsidRPr="00667FCE" w:rsidRDefault="00492D0F" w:rsidP="00492D0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Бүрэн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дунд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боловсролын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гэрчилгээний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хуулбар</w:t>
      </w:r>
      <w:proofErr w:type="spellEnd"/>
    </w:p>
    <w:p w14:paraId="0ED5C347" w14:textId="77777777" w:rsidR="00492D0F" w:rsidRPr="00017F37" w:rsidRDefault="00492D0F" w:rsidP="00492D0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Cs w:val="24"/>
        </w:rPr>
      </w:pPr>
      <w:proofErr w:type="spellStart"/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>Эцэг</w:t>
      </w:r>
      <w:proofErr w:type="spellEnd"/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>эх</w:t>
      </w:r>
      <w:proofErr w:type="spellEnd"/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, </w:t>
      </w:r>
      <w:proofErr w:type="spellStart"/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>асран</w:t>
      </w:r>
      <w:proofErr w:type="spellEnd"/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>хамгаалагч</w:t>
      </w:r>
      <w:proofErr w:type="spellEnd"/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  <w:lang w:val="mn-MN"/>
        </w:rPr>
        <w:t>, хөдөлмөрийн чадвар алдсан гишүүний</w:t>
      </w:r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>болон</w:t>
      </w:r>
      <w:proofErr w:type="spellEnd"/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>суралцагчийн</w:t>
      </w:r>
      <w:proofErr w:type="spellEnd"/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>иргэний</w:t>
      </w:r>
      <w:proofErr w:type="spellEnd"/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>үнэмлэхийн</w:t>
      </w:r>
      <w:proofErr w:type="spellEnd"/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>хуулбар</w:t>
      </w:r>
      <w:proofErr w:type="spellEnd"/>
    </w:p>
    <w:p w14:paraId="39B14499" w14:textId="77777777" w:rsidR="00492D0F" w:rsidRPr="00667FCE" w:rsidRDefault="00492D0F" w:rsidP="00492D0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67FCE">
        <w:rPr>
          <w:rFonts w:ascii="Times New Roman" w:eastAsia="Times New Roman" w:hAnsi="Times New Roman" w:cs="Times New Roman"/>
          <w:color w:val="000000"/>
          <w:szCs w:val="24"/>
          <w:lang w:val="mn-MN"/>
        </w:rPr>
        <w:t>Баг, сум /хороо, дүүрэг/-ын засаг даргын буцалтгүй тусламжийн заалтаар тодорхойлсон дэмжих тодорхойлолт</w:t>
      </w:r>
    </w:p>
    <w:p w14:paraId="60A17833" w14:textId="77777777" w:rsidR="00073C3A" w:rsidRPr="00667FCE" w:rsidRDefault="00492D0F" w:rsidP="00073C3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67FCE">
        <w:rPr>
          <w:rFonts w:ascii="Times New Roman" w:eastAsia="Times New Roman" w:hAnsi="Times New Roman" w:cs="Times New Roman"/>
          <w:color w:val="000000"/>
          <w:szCs w:val="24"/>
          <w:lang w:val="mn-MN"/>
        </w:rPr>
        <w:t>Хөдөлмөрийн чадвараа бүрэн алдсан өрхийн гишүүнтэй</w:t>
      </w:r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667FCE">
        <w:rPr>
          <w:rFonts w:ascii="Times New Roman" w:eastAsia="Times New Roman" w:hAnsi="Times New Roman" w:cs="Times New Roman"/>
          <w:color w:val="000000"/>
          <w:szCs w:val="24"/>
          <w:lang w:val="mn-MN"/>
        </w:rPr>
        <w:t xml:space="preserve">бол </w:t>
      </w:r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667FCE">
        <w:rPr>
          <w:rFonts w:ascii="Times New Roman" w:eastAsia="Times New Roman" w:hAnsi="Times New Roman" w:cs="Times New Roman"/>
          <w:color w:val="000000"/>
          <w:szCs w:val="24"/>
          <w:lang w:val="mn-MN"/>
        </w:rPr>
        <w:t xml:space="preserve">хөдөлмөрийн чадвараа алдсан гишүүний  </w:t>
      </w:r>
      <w:proofErr w:type="spellStart"/>
      <w:r w:rsidRPr="00EF6A86">
        <w:rPr>
          <w:rFonts w:ascii="Times New Roman" w:eastAsia="Times New Roman" w:hAnsi="Times New Roman" w:cs="Times New Roman"/>
          <w:b/>
          <w:i/>
          <w:color w:val="000000"/>
          <w:szCs w:val="24"/>
        </w:rPr>
        <w:t>хувь</w:t>
      </w:r>
      <w:proofErr w:type="spellEnd"/>
      <w:r w:rsidRPr="00EF6A86"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EF6A86">
        <w:rPr>
          <w:rFonts w:ascii="Times New Roman" w:eastAsia="Times New Roman" w:hAnsi="Times New Roman" w:cs="Times New Roman"/>
          <w:b/>
          <w:i/>
          <w:color w:val="000000"/>
          <w:szCs w:val="24"/>
        </w:rPr>
        <w:t>тогтоосон</w:t>
      </w:r>
      <w:proofErr w:type="spellEnd"/>
      <w:r w:rsidRPr="00EF6A86"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 </w:t>
      </w:r>
      <w:r w:rsidRPr="00EF6A86">
        <w:rPr>
          <w:rFonts w:ascii="Times New Roman" w:eastAsia="Times New Roman" w:hAnsi="Times New Roman" w:cs="Times New Roman"/>
          <w:b/>
          <w:i/>
          <w:color w:val="000000"/>
          <w:szCs w:val="24"/>
          <w:lang w:val="mn-MN"/>
        </w:rPr>
        <w:t>акт</w:t>
      </w:r>
      <w:r w:rsidRPr="00667FCE">
        <w:rPr>
          <w:rFonts w:ascii="Times New Roman" w:eastAsia="Times New Roman" w:hAnsi="Times New Roman" w:cs="Times New Roman"/>
          <w:color w:val="000000"/>
          <w:szCs w:val="24"/>
          <w:lang w:val="mn-MN"/>
        </w:rPr>
        <w:t xml:space="preserve"> нотариатаар баталгаажуулсан</w:t>
      </w:r>
    </w:p>
    <w:p w14:paraId="2D8D1578" w14:textId="77777777" w:rsidR="002D1C09" w:rsidRPr="00667FCE" w:rsidRDefault="00E25693" w:rsidP="0009207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val="mn-MN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Cs w:val="24"/>
          <w:u w:val="single"/>
        </w:rPr>
        <w:lastRenderedPageBreak/>
        <w:drawing>
          <wp:anchor distT="0" distB="0" distL="114300" distR="114300" simplePos="0" relativeHeight="251663360" behindDoc="1" locked="0" layoutInCell="1" allowOverlap="1" wp14:anchorId="6A2309C6" wp14:editId="5D3ACED0">
            <wp:simplePos x="0" y="0"/>
            <wp:positionH relativeFrom="column">
              <wp:posOffset>5667375</wp:posOffset>
            </wp:positionH>
            <wp:positionV relativeFrom="paragraph">
              <wp:posOffset>-571500</wp:posOffset>
            </wp:positionV>
            <wp:extent cx="723900" cy="514350"/>
            <wp:effectExtent l="0" t="0" r="0" b="0"/>
            <wp:wrapTight wrapText="bothSides">
              <wp:wrapPolygon edited="0">
                <wp:start x="9095" y="1600"/>
                <wp:lineTo x="568" y="13600"/>
                <wp:lineTo x="1137" y="19200"/>
                <wp:lineTo x="7958" y="20800"/>
                <wp:lineTo x="13642" y="20800"/>
                <wp:lineTo x="19895" y="19200"/>
                <wp:lineTo x="21032" y="17600"/>
                <wp:lineTo x="21032" y="13600"/>
                <wp:lineTo x="17621" y="8000"/>
                <wp:lineTo x="12505" y="1600"/>
                <wp:lineTo x="9095" y="1600"/>
              </wp:wrapPolygon>
            </wp:wrapTight>
            <wp:docPr id="4" name="Picture 1" descr="C:\Users\hasee\Desktop\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ee\Desktop\20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Cs w:val="24"/>
          <w:u w:val="single"/>
        </w:rPr>
        <w:drawing>
          <wp:anchor distT="0" distB="0" distL="114300" distR="114300" simplePos="0" relativeHeight="251661312" behindDoc="1" locked="0" layoutInCell="1" allowOverlap="1" wp14:anchorId="341CF241" wp14:editId="558688A5">
            <wp:simplePos x="0" y="0"/>
            <wp:positionH relativeFrom="column">
              <wp:posOffset>-47625</wp:posOffset>
            </wp:positionH>
            <wp:positionV relativeFrom="paragraph">
              <wp:posOffset>-457200</wp:posOffset>
            </wp:positionV>
            <wp:extent cx="1162050" cy="371475"/>
            <wp:effectExtent l="19050" t="0" r="0" b="0"/>
            <wp:wrapTight wrapText="bothSides">
              <wp:wrapPolygon edited="0">
                <wp:start x="-354" y="0"/>
                <wp:lineTo x="-354" y="21046"/>
                <wp:lineTo x="16289" y="21046"/>
                <wp:lineTo x="17351" y="21046"/>
                <wp:lineTo x="21600" y="18831"/>
                <wp:lineTo x="21600" y="14400"/>
                <wp:lineTo x="7436" y="0"/>
                <wp:lineTo x="-354" y="0"/>
              </wp:wrapPolygon>
            </wp:wrapTight>
            <wp:docPr id="3" name="Picture 2" descr="C:\Users\hasee\Desktop\zeel\LogoM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ee\Desktop\zeel\LogoM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A86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val="mn-MN"/>
        </w:rPr>
        <w:t>4.1.</w:t>
      </w:r>
      <w:r w:rsidR="00AA1BD0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val="mn-MN"/>
        </w:rPr>
        <w:t xml:space="preserve">5.  </w:t>
      </w:r>
      <w:r w:rsidR="005B56E9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val="mn-MN"/>
        </w:rPr>
        <w:t>Т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өрийн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өмчийн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их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,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дээд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сургуульд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багш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мэргэжлээр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элсэгч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нь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элсэлтийн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ерөнхий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шалгалтад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650-750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оноо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авсан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бол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сургалтын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төлбөрийн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val="mn-MN"/>
        </w:rPr>
        <w:t>70</w:t>
      </w:r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хувь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val="mn-MN"/>
        </w:rPr>
        <w:t xml:space="preserve">, 750-аас дээш оноо авсан бол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сургалтын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төлбөрийн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val="mn-MN"/>
        </w:rPr>
        <w:t>100</w:t>
      </w:r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хувь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;</w:t>
      </w:r>
    </w:p>
    <w:p w14:paraId="187D6760" w14:textId="77777777" w:rsidR="00172DF5" w:rsidRPr="00667FCE" w:rsidRDefault="00172DF5" w:rsidP="00172DF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Өргөдөл</w:t>
      </w:r>
      <w:proofErr w:type="spellEnd"/>
    </w:p>
    <w:p w14:paraId="1DF38BFE" w14:textId="77777777" w:rsidR="00172DF5" w:rsidRPr="00667FCE" w:rsidRDefault="00172DF5" w:rsidP="00172DF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67FCE">
        <w:rPr>
          <w:rFonts w:ascii="Times New Roman" w:eastAsia="Times New Roman" w:hAnsi="Times New Roman" w:cs="Times New Roman"/>
          <w:color w:val="000000"/>
          <w:szCs w:val="24"/>
          <w:lang w:val="mn-MN"/>
        </w:rPr>
        <w:t>Суралцагчийн т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өрсний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гэрчилгээ</w:t>
      </w:r>
      <w:proofErr w:type="spellEnd"/>
    </w:p>
    <w:p w14:paraId="234E5901" w14:textId="77777777" w:rsidR="00172DF5" w:rsidRPr="00667FCE" w:rsidRDefault="00172DF5" w:rsidP="00172DF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67FCE">
        <w:rPr>
          <w:rFonts w:ascii="Times New Roman" w:eastAsia="Times New Roman" w:hAnsi="Times New Roman" w:cs="Times New Roman"/>
          <w:color w:val="000000"/>
          <w:szCs w:val="24"/>
          <w:lang w:val="mn-MN"/>
        </w:rPr>
        <w:t>С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уралцагчийн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иргэний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үнэмлэхийн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хуулбар</w:t>
      </w:r>
      <w:proofErr w:type="spellEnd"/>
    </w:p>
    <w:p w14:paraId="0FB94B04" w14:textId="77777777" w:rsidR="00172DF5" w:rsidRPr="00D6107A" w:rsidRDefault="00172DF5" w:rsidP="00172DF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Cs w:val="24"/>
        </w:rPr>
      </w:pPr>
      <w:proofErr w:type="spellStart"/>
      <w:r w:rsidRPr="00D6107A">
        <w:rPr>
          <w:rFonts w:ascii="Times New Roman" w:eastAsia="Times New Roman" w:hAnsi="Times New Roman" w:cs="Times New Roman"/>
          <w:b/>
          <w:i/>
          <w:color w:val="000000"/>
          <w:szCs w:val="24"/>
        </w:rPr>
        <w:t>Элсэлтийн</w:t>
      </w:r>
      <w:proofErr w:type="spellEnd"/>
      <w:r w:rsidRPr="00D6107A"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D6107A">
        <w:rPr>
          <w:rFonts w:ascii="Times New Roman" w:eastAsia="Times New Roman" w:hAnsi="Times New Roman" w:cs="Times New Roman"/>
          <w:b/>
          <w:i/>
          <w:color w:val="000000"/>
          <w:szCs w:val="24"/>
        </w:rPr>
        <w:t>ерөнхий</w:t>
      </w:r>
      <w:proofErr w:type="spellEnd"/>
      <w:r w:rsidRPr="00D6107A"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D6107A">
        <w:rPr>
          <w:rFonts w:ascii="Times New Roman" w:eastAsia="Times New Roman" w:hAnsi="Times New Roman" w:cs="Times New Roman"/>
          <w:b/>
          <w:i/>
          <w:color w:val="000000"/>
          <w:szCs w:val="24"/>
        </w:rPr>
        <w:t>шалгалтын</w:t>
      </w:r>
      <w:proofErr w:type="spellEnd"/>
      <w:r w:rsidRPr="00D6107A"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D6107A">
        <w:rPr>
          <w:rFonts w:ascii="Times New Roman" w:eastAsia="Times New Roman" w:hAnsi="Times New Roman" w:cs="Times New Roman"/>
          <w:b/>
          <w:i/>
          <w:color w:val="000000"/>
          <w:szCs w:val="24"/>
        </w:rPr>
        <w:t>батламж</w:t>
      </w:r>
      <w:proofErr w:type="spellEnd"/>
      <w:r w:rsidRPr="00D6107A">
        <w:rPr>
          <w:rFonts w:ascii="Times New Roman" w:eastAsia="Times New Roman" w:hAnsi="Times New Roman" w:cs="Times New Roman"/>
          <w:b/>
          <w:i/>
          <w:color w:val="000000"/>
          <w:szCs w:val="24"/>
          <w:lang w:val="mn-MN"/>
        </w:rPr>
        <w:t xml:space="preserve"> </w:t>
      </w:r>
    </w:p>
    <w:p w14:paraId="527F8F26" w14:textId="77777777" w:rsidR="00172DF5" w:rsidRPr="00667FCE" w:rsidRDefault="00172DF5" w:rsidP="00172DF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Бүрэн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дунд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боловсролын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гэрчилгээний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хуулбар</w:t>
      </w:r>
      <w:proofErr w:type="spellEnd"/>
    </w:p>
    <w:p w14:paraId="02A39593" w14:textId="77777777" w:rsidR="00172DF5" w:rsidRPr="00667FCE" w:rsidRDefault="00172DF5" w:rsidP="00AA1BD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67FCE">
        <w:rPr>
          <w:rFonts w:ascii="Times New Roman" w:eastAsia="Times New Roman" w:hAnsi="Times New Roman" w:cs="Times New Roman"/>
          <w:color w:val="000000"/>
          <w:szCs w:val="24"/>
          <w:lang w:val="mn-MN"/>
        </w:rPr>
        <w:t>Баг, сум /хороо, дүүрэг/-ын засаг даргын буцалтгүй тусламжийн заалтаар тодорхойлсон дэмжих тодорхойлолт</w:t>
      </w:r>
    </w:p>
    <w:p w14:paraId="58ADEA0A" w14:textId="77777777" w:rsidR="002D1C09" w:rsidRPr="00667FCE" w:rsidRDefault="006C2CA6" w:rsidP="004544F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val="mn-MN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val="mn-MN"/>
        </w:rPr>
        <w:t>4.1.</w:t>
      </w:r>
      <w:r w:rsidR="004544FC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val="mn-MN"/>
        </w:rPr>
        <w:t xml:space="preserve">6.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Нэг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өрхийн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3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болон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түүнээс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дээш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хүүхэд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дээд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боловсролын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сургалтын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байгууллагад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бакалаврын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зэргийн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боловсрол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эзэмшихээр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зэрэг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суралцаж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байгаа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тохиолдолд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 1 </w:t>
      </w:r>
      <w:proofErr w:type="spellStart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хүүхдийн</w:t>
      </w:r>
      <w:proofErr w:type="spellEnd"/>
      <w:r w:rsidR="002D1C09" w:rsidRPr="00667FC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;</w:t>
      </w:r>
    </w:p>
    <w:p w14:paraId="22F85FF9" w14:textId="77777777" w:rsidR="004544FC" w:rsidRPr="00667FCE" w:rsidRDefault="004544FC" w:rsidP="004544F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Өргөдөл</w:t>
      </w:r>
      <w:proofErr w:type="spellEnd"/>
    </w:p>
    <w:p w14:paraId="2D8691E0" w14:textId="77777777" w:rsidR="004544FC" w:rsidRPr="00667FCE" w:rsidRDefault="004544FC" w:rsidP="004544F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67FCE">
        <w:rPr>
          <w:rFonts w:ascii="Times New Roman" w:eastAsia="Times New Roman" w:hAnsi="Times New Roman" w:cs="Times New Roman"/>
          <w:color w:val="000000"/>
          <w:szCs w:val="24"/>
          <w:lang w:val="mn-MN"/>
        </w:rPr>
        <w:t xml:space="preserve">Тухайн өрхөөс </w:t>
      </w:r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  <w:lang w:val="mn-MN"/>
        </w:rPr>
        <w:t>бакалаврын зэргээр суралцаж буй суралцагчдын т</w:t>
      </w:r>
      <w:proofErr w:type="spellStart"/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>өрсний</w:t>
      </w:r>
      <w:proofErr w:type="spellEnd"/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>гэрчилгээ</w:t>
      </w:r>
      <w:proofErr w:type="spellEnd"/>
    </w:p>
    <w:p w14:paraId="1E96FD9E" w14:textId="77777777" w:rsidR="004544FC" w:rsidRPr="00667FCE" w:rsidRDefault="004544FC" w:rsidP="004544F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Элсэлтийн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ерөнхий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шалгалтын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батламж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  <w:lang w:val="mn-MN"/>
        </w:rPr>
        <w:t xml:space="preserve"> </w:t>
      </w:r>
    </w:p>
    <w:p w14:paraId="218C5591" w14:textId="77777777" w:rsidR="004544FC" w:rsidRPr="00667FCE" w:rsidRDefault="004544FC" w:rsidP="004544F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Бүрэн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дунд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боловсролын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гэрчилгээний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хуулбар</w:t>
      </w:r>
      <w:proofErr w:type="spellEnd"/>
    </w:p>
    <w:p w14:paraId="1FBB53E0" w14:textId="77777777" w:rsidR="004544FC" w:rsidRPr="00017F37" w:rsidRDefault="004544FC" w:rsidP="004544F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Cs w:val="24"/>
        </w:rPr>
      </w:pPr>
      <w:proofErr w:type="spellStart"/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>Эцэг</w:t>
      </w:r>
      <w:proofErr w:type="spellEnd"/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>эх</w:t>
      </w:r>
      <w:proofErr w:type="spellEnd"/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, </w:t>
      </w:r>
      <w:proofErr w:type="spellStart"/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>асран</w:t>
      </w:r>
      <w:proofErr w:type="spellEnd"/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>хамгаалагч</w:t>
      </w:r>
      <w:proofErr w:type="spellEnd"/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  <w:lang w:val="mn-MN"/>
        </w:rPr>
        <w:t xml:space="preserve">, тухайн өрхөөс бакалаврын зэргээр суралцаж буй суралцагчдын </w:t>
      </w:r>
      <w:proofErr w:type="spellStart"/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>иргэний</w:t>
      </w:r>
      <w:proofErr w:type="spellEnd"/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>үнэмлэхийн</w:t>
      </w:r>
      <w:proofErr w:type="spellEnd"/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</w:rPr>
        <w:t>хуулбар</w:t>
      </w:r>
      <w:proofErr w:type="spellEnd"/>
    </w:p>
    <w:p w14:paraId="708D74B1" w14:textId="77777777" w:rsidR="004544FC" w:rsidRPr="00667FCE" w:rsidRDefault="004544FC" w:rsidP="004544F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67FCE">
        <w:rPr>
          <w:rFonts w:ascii="Times New Roman" w:eastAsia="Times New Roman" w:hAnsi="Times New Roman" w:cs="Times New Roman"/>
          <w:color w:val="000000"/>
          <w:szCs w:val="24"/>
          <w:lang w:val="mn-MN"/>
        </w:rPr>
        <w:t>Баг, сум /хороо, дүүрэг/-ын засаг даргын буцалтгүй тусламжийн заалтаар тодорхойлсон дэмжих тодорхойлолт</w:t>
      </w:r>
    </w:p>
    <w:p w14:paraId="7DC28C9A" w14:textId="77777777" w:rsidR="004544FC" w:rsidRPr="00667FCE" w:rsidRDefault="004544FC" w:rsidP="004544F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3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ба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түүнээс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дээш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хүүхэд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нь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D6107A">
        <w:rPr>
          <w:rFonts w:ascii="Times New Roman" w:eastAsia="Times New Roman" w:hAnsi="Times New Roman" w:cs="Times New Roman"/>
          <w:b/>
          <w:i/>
          <w:color w:val="000000"/>
          <w:szCs w:val="24"/>
        </w:rPr>
        <w:t>зэрэг</w:t>
      </w:r>
      <w:proofErr w:type="spellEnd"/>
      <w:r w:rsidRPr="00D6107A"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D6107A">
        <w:rPr>
          <w:rFonts w:ascii="Times New Roman" w:eastAsia="Times New Roman" w:hAnsi="Times New Roman" w:cs="Times New Roman"/>
          <w:b/>
          <w:i/>
          <w:color w:val="000000"/>
          <w:szCs w:val="24"/>
        </w:rPr>
        <w:t>суралцаж</w:t>
      </w:r>
      <w:proofErr w:type="spellEnd"/>
      <w:r w:rsidRPr="00D6107A"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D6107A">
        <w:rPr>
          <w:rFonts w:ascii="Times New Roman" w:eastAsia="Times New Roman" w:hAnsi="Times New Roman" w:cs="Times New Roman"/>
          <w:b/>
          <w:i/>
          <w:color w:val="000000"/>
          <w:szCs w:val="24"/>
        </w:rPr>
        <w:t>байгааг</w:t>
      </w:r>
      <w:proofErr w:type="spellEnd"/>
      <w:r w:rsidRPr="00D6107A"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D6107A">
        <w:rPr>
          <w:rFonts w:ascii="Times New Roman" w:eastAsia="Times New Roman" w:hAnsi="Times New Roman" w:cs="Times New Roman"/>
          <w:b/>
          <w:i/>
          <w:color w:val="000000"/>
          <w:szCs w:val="24"/>
        </w:rPr>
        <w:t>нотлох</w:t>
      </w:r>
      <w:proofErr w:type="spellEnd"/>
      <w:r w:rsidRPr="00D6107A"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D6107A">
        <w:rPr>
          <w:rFonts w:ascii="Times New Roman" w:eastAsia="Times New Roman" w:hAnsi="Times New Roman" w:cs="Times New Roman"/>
          <w:b/>
          <w:i/>
          <w:color w:val="000000"/>
          <w:szCs w:val="24"/>
        </w:rPr>
        <w:t>сургуулийн</w:t>
      </w:r>
      <w:proofErr w:type="spellEnd"/>
      <w:r w:rsidRPr="00D6107A"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D6107A">
        <w:rPr>
          <w:rFonts w:ascii="Times New Roman" w:eastAsia="Times New Roman" w:hAnsi="Times New Roman" w:cs="Times New Roman"/>
          <w:b/>
          <w:i/>
          <w:color w:val="000000"/>
          <w:szCs w:val="24"/>
        </w:rPr>
        <w:t>тодорхойлолт</w:t>
      </w:r>
      <w:proofErr w:type="spellEnd"/>
    </w:p>
    <w:p w14:paraId="2B98FC23" w14:textId="77777777" w:rsidR="00CA5157" w:rsidRPr="00E03F41" w:rsidRDefault="00E2773D" w:rsidP="00CA515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67FCE">
        <w:rPr>
          <w:rFonts w:ascii="Times New Roman" w:eastAsia="Times New Roman" w:hAnsi="Times New Roman" w:cs="Times New Roman"/>
          <w:color w:val="000000"/>
          <w:szCs w:val="24"/>
          <w:lang w:val="mn-MN"/>
        </w:rPr>
        <w:t>Өөр сургуульд суралцаж буй 2 оюутны төлбөр төлсөн баримт</w:t>
      </w:r>
    </w:p>
    <w:p w14:paraId="270D9EDC" w14:textId="77777777" w:rsidR="00E03F41" w:rsidRPr="00667FCE" w:rsidRDefault="00E03F41" w:rsidP="00E03F4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Cs w:val="24"/>
          <w:u w:val="single"/>
          <w:lang w:val="mn-MN"/>
        </w:rPr>
        <w:t>4.1.8</w:t>
      </w:r>
      <w:r w:rsidRPr="00667FCE">
        <w:rPr>
          <w:rFonts w:ascii="Times New Roman" w:eastAsia="Times New Roman" w:hAnsi="Times New Roman" w:cs="Times New Roman"/>
          <w:b/>
          <w:szCs w:val="24"/>
          <w:u w:val="single"/>
          <w:lang w:val="mn-MN"/>
        </w:rPr>
        <w:t xml:space="preserve">. </w:t>
      </w:r>
      <w:r>
        <w:rPr>
          <w:rFonts w:ascii="Times New Roman" w:eastAsia="Times New Roman" w:hAnsi="Times New Roman" w:cs="Times New Roman"/>
          <w:b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szCs w:val="24"/>
          <w:u w:val="single"/>
          <w:lang w:val="mn-MN"/>
        </w:rPr>
        <w:t>Цаатан өрхийн бакалаврын хөтөлбөрт суралцагч</w:t>
      </w:r>
      <w:r w:rsidRPr="00667FCE">
        <w:rPr>
          <w:rFonts w:ascii="Times New Roman" w:eastAsia="Times New Roman" w:hAnsi="Times New Roman" w:cs="Times New Roman"/>
          <w:b/>
          <w:szCs w:val="24"/>
          <w:u w:val="single"/>
        </w:rPr>
        <w:t>;</w:t>
      </w:r>
    </w:p>
    <w:p w14:paraId="50943716" w14:textId="77777777" w:rsidR="00E03F41" w:rsidRPr="00667FCE" w:rsidRDefault="00E03F41" w:rsidP="00E03F4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Өргөдөл</w:t>
      </w:r>
      <w:proofErr w:type="spellEnd"/>
    </w:p>
    <w:p w14:paraId="611226AD" w14:textId="77777777" w:rsidR="00E03F41" w:rsidRPr="00667FCE" w:rsidRDefault="00E03F41" w:rsidP="00E03F4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67FCE">
        <w:rPr>
          <w:rFonts w:ascii="Times New Roman" w:eastAsia="Times New Roman" w:hAnsi="Times New Roman" w:cs="Times New Roman"/>
          <w:color w:val="000000"/>
          <w:szCs w:val="24"/>
          <w:lang w:val="mn-MN"/>
        </w:rPr>
        <w:t>Суралцагчийн т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өрсний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гэрчилгээ</w:t>
      </w:r>
      <w:proofErr w:type="spellEnd"/>
    </w:p>
    <w:p w14:paraId="106292F7" w14:textId="77777777" w:rsidR="00E03F41" w:rsidRPr="00667FCE" w:rsidRDefault="00E03F41" w:rsidP="00E03F4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Элсэлтийн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ерөнхий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шалгалтын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батламж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  <w:lang w:val="mn-MN"/>
        </w:rPr>
        <w:t xml:space="preserve"> </w:t>
      </w:r>
    </w:p>
    <w:p w14:paraId="30ACD896" w14:textId="77777777" w:rsidR="00E03F41" w:rsidRPr="00667FCE" w:rsidRDefault="00E03F41" w:rsidP="00E03F4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Бүрэн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дунд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боловсролын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гэрчилгээний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хуулбар</w:t>
      </w:r>
      <w:proofErr w:type="spellEnd"/>
    </w:p>
    <w:p w14:paraId="71FDB793" w14:textId="77777777" w:rsidR="00E03F41" w:rsidRPr="00667FCE" w:rsidRDefault="00E03F41" w:rsidP="00E03F4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Эцэг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эх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,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асран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хамгаалагч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  <w:lang w:val="mn-MN"/>
        </w:rPr>
        <w:t xml:space="preserve">, суралцагчийн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иргэний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үнэмлэхийн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хуулбар</w:t>
      </w:r>
      <w:proofErr w:type="spellEnd"/>
    </w:p>
    <w:p w14:paraId="2D786E60" w14:textId="77777777" w:rsidR="00E03F41" w:rsidRPr="00667FCE" w:rsidRDefault="00E03F41" w:rsidP="00E03F4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67FCE">
        <w:rPr>
          <w:rFonts w:ascii="Times New Roman" w:eastAsia="Times New Roman" w:hAnsi="Times New Roman" w:cs="Times New Roman"/>
          <w:color w:val="000000"/>
          <w:szCs w:val="24"/>
          <w:lang w:val="mn-MN"/>
        </w:rPr>
        <w:t xml:space="preserve">Баг, сум /хороо, дүүрэг/-ын засаг даргын </w:t>
      </w:r>
      <w:r w:rsidRPr="00017F37">
        <w:rPr>
          <w:rFonts w:ascii="Times New Roman" w:eastAsia="Times New Roman" w:hAnsi="Times New Roman" w:cs="Times New Roman"/>
          <w:b/>
          <w:i/>
          <w:color w:val="000000"/>
          <w:szCs w:val="24"/>
          <w:lang w:val="mn-MN"/>
        </w:rPr>
        <w:t>цаа маллан амьдарч буйг тодорхойлсон</w:t>
      </w:r>
      <w:r w:rsidRPr="00667FCE">
        <w:rPr>
          <w:rFonts w:ascii="Times New Roman" w:eastAsia="Times New Roman" w:hAnsi="Times New Roman" w:cs="Times New Roman"/>
          <w:color w:val="000000"/>
          <w:szCs w:val="24"/>
          <w:lang w:val="mn-MN"/>
        </w:rPr>
        <w:t xml:space="preserve"> дэмжих тодорхойлолт</w:t>
      </w:r>
    </w:p>
    <w:p w14:paraId="002F28FA" w14:textId="77777777" w:rsidR="00E03F41" w:rsidRPr="00D6107A" w:rsidRDefault="001D5AF6" w:rsidP="00D610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mn-MN"/>
        </w:rPr>
        <w:t>Цаатан тэтгэмжийн дэвт</w:t>
      </w:r>
      <w:r w:rsidR="00D6107A">
        <w:rPr>
          <w:rFonts w:ascii="Times New Roman" w:eastAsia="Times New Roman" w:hAnsi="Times New Roman" w:cs="Times New Roman"/>
          <w:color w:val="000000"/>
          <w:szCs w:val="24"/>
          <w:lang w:val="mn-MN"/>
        </w:rPr>
        <w:t>рийн хуулбар</w:t>
      </w:r>
    </w:p>
    <w:p w14:paraId="2C43B8F7" w14:textId="77777777" w:rsidR="004544FC" w:rsidRPr="00667FCE" w:rsidRDefault="000054AB" w:rsidP="004544F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Cs w:val="24"/>
          <w:u w:val="single"/>
          <w:lang w:val="mn-MN"/>
        </w:rPr>
        <w:t>4.1.</w:t>
      </w:r>
      <w:r w:rsidR="00D6107A">
        <w:rPr>
          <w:rFonts w:ascii="Times New Roman" w:eastAsia="Times New Roman" w:hAnsi="Times New Roman" w:cs="Times New Roman"/>
          <w:b/>
          <w:szCs w:val="24"/>
          <w:u w:val="single"/>
          <w:lang w:val="mn-MN"/>
        </w:rPr>
        <w:t>9</w:t>
      </w:r>
      <w:r w:rsidR="00CA5157" w:rsidRPr="00667FCE">
        <w:rPr>
          <w:rFonts w:ascii="Times New Roman" w:eastAsia="Times New Roman" w:hAnsi="Times New Roman" w:cs="Times New Roman"/>
          <w:b/>
          <w:szCs w:val="24"/>
          <w:u w:val="single"/>
          <w:lang w:val="mn-MN"/>
        </w:rPr>
        <w:t xml:space="preserve">. </w:t>
      </w:r>
      <w:r w:rsidR="00667FCE">
        <w:rPr>
          <w:rFonts w:ascii="Times New Roman" w:eastAsia="Times New Roman" w:hAnsi="Times New Roman" w:cs="Times New Roman"/>
          <w:b/>
          <w:szCs w:val="24"/>
          <w:u w:val="single"/>
        </w:rPr>
        <w:t xml:space="preserve">  </w:t>
      </w:r>
      <w:r w:rsidR="00CA5157" w:rsidRPr="00667FCE">
        <w:rPr>
          <w:rFonts w:ascii="Times New Roman" w:eastAsia="Times New Roman" w:hAnsi="Times New Roman" w:cs="Times New Roman"/>
          <w:b/>
          <w:szCs w:val="24"/>
          <w:u w:val="single"/>
          <w:lang w:val="mn-MN"/>
        </w:rPr>
        <w:t>Төрийн өмчийн дээд боловсролын байгууллагад сувилагч мэргэжлээр дипломын болон бакалаврын хөтөлбөрт элсэгч элсэлтийн ерөнхий шалгалтанд 501-ээс дээш оноо авсан бол</w:t>
      </w:r>
      <w:r w:rsidR="00CA5157" w:rsidRPr="00667FCE">
        <w:rPr>
          <w:rFonts w:ascii="Times New Roman" w:eastAsia="Times New Roman" w:hAnsi="Times New Roman" w:cs="Times New Roman"/>
          <w:b/>
          <w:szCs w:val="24"/>
          <w:u w:val="single"/>
        </w:rPr>
        <w:t>;</w:t>
      </w:r>
    </w:p>
    <w:p w14:paraId="3D1BB3C6" w14:textId="77777777" w:rsidR="00CA5157" w:rsidRPr="00667FCE" w:rsidRDefault="00CA5157" w:rsidP="00CA515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Өргөдөл</w:t>
      </w:r>
      <w:proofErr w:type="spellEnd"/>
    </w:p>
    <w:p w14:paraId="6ACC8533" w14:textId="77777777" w:rsidR="00CA5157" w:rsidRPr="00667FCE" w:rsidRDefault="00CA5157" w:rsidP="00CA515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67FCE">
        <w:rPr>
          <w:rFonts w:ascii="Times New Roman" w:eastAsia="Times New Roman" w:hAnsi="Times New Roman" w:cs="Times New Roman"/>
          <w:color w:val="000000"/>
          <w:szCs w:val="24"/>
          <w:lang w:val="mn-MN"/>
        </w:rPr>
        <w:t>Суралцагчийн т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өрсний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гэрчилгээ</w:t>
      </w:r>
      <w:proofErr w:type="spellEnd"/>
    </w:p>
    <w:p w14:paraId="431EE04D" w14:textId="77777777" w:rsidR="00CA5157" w:rsidRPr="00667FCE" w:rsidRDefault="00CA5157" w:rsidP="00CA515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Элсэлтийн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ерөнхий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шалгалтын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батламж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  <w:lang w:val="mn-MN"/>
        </w:rPr>
        <w:t xml:space="preserve"> </w:t>
      </w:r>
    </w:p>
    <w:p w14:paraId="128FBDAC" w14:textId="77777777" w:rsidR="00CA5157" w:rsidRPr="00667FCE" w:rsidRDefault="00CA5157" w:rsidP="00CA515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Бүрэн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дунд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боловсролын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гэрчилгээний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хуулбар</w:t>
      </w:r>
      <w:proofErr w:type="spellEnd"/>
    </w:p>
    <w:p w14:paraId="2F6C1ED7" w14:textId="77777777" w:rsidR="00CA5157" w:rsidRPr="00667FCE" w:rsidRDefault="00CA5157" w:rsidP="00CA515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Эцэг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эх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,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асран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хамгаалагч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  <w:lang w:val="mn-MN"/>
        </w:rPr>
        <w:t xml:space="preserve">, </w:t>
      </w:r>
      <w:r w:rsidR="00777505" w:rsidRPr="00667FCE">
        <w:rPr>
          <w:rFonts w:ascii="Times New Roman" w:eastAsia="Times New Roman" w:hAnsi="Times New Roman" w:cs="Times New Roman"/>
          <w:color w:val="000000"/>
          <w:szCs w:val="24"/>
          <w:lang w:val="mn-MN"/>
        </w:rPr>
        <w:t>суралцагчий</w:t>
      </w:r>
      <w:r w:rsidRPr="00667FCE">
        <w:rPr>
          <w:rFonts w:ascii="Times New Roman" w:eastAsia="Times New Roman" w:hAnsi="Times New Roman" w:cs="Times New Roman"/>
          <w:color w:val="000000"/>
          <w:szCs w:val="24"/>
          <w:lang w:val="mn-MN"/>
        </w:rPr>
        <w:t xml:space="preserve">н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иргэний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үнэмлэхийн</w:t>
      </w:r>
      <w:proofErr w:type="spellEnd"/>
      <w:r w:rsidRPr="00667FC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67FCE">
        <w:rPr>
          <w:rFonts w:ascii="Times New Roman" w:eastAsia="Times New Roman" w:hAnsi="Times New Roman" w:cs="Times New Roman"/>
          <w:color w:val="000000"/>
          <w:szCs w:val="24"/>
        </w:rPr>
        <w:t>хуулбар</w:t>
      </w:r>
      <w:proofErr w:type="spellEnd"/>
    </w:p>
    <w:p w14:paraId="61E7F026" w14:textId="77777777" w:rsidR="00CA5157" w:rsidRPr="00667FCE" w:rsidRDefault="00CA5157" w:rsidP="00CA515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67FCE">
        <w:rPr>
          <w:rFonts w:ascii="Times New Roman" w:eastAsia="Times New Roman" w:hAnsi="Times New Roman" w:cs="Times New Roman"/>
          <w:color w:val="000000"/>
          <w:szCs w:val="24"/>
          <w:lang w:val="mn-MN"/>
        </w:rPr>
        <w:t>Баг, сум /хороо, дүүрэг/-ын засаг даргын буцалтгүй тусламжийн заалтаар тодорхойлсон дэмжих тодорхойлолт</w:t>
      </w:r>
      <w:r w:rsidR="00280E0E" w:rsidRPr="00280E0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CA5157" w:rsidRPr="00667FCE" w:rsidSect="00017F37">
      <w:pgSz w:w="12240" w:h="15840"/>
      <w:pgMar w:top="1440" w:right="1080" w:bottom="107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218"/>
    <w:multiLevelType w:val="hybridMultilevel"/>
    <w:tmpl w:val="FC3E6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A65FEE"/>
    <w:multiLevelType w:val="hybridMultilevel"/>
    <w:tmpl w:val="D1D80C62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A1236"/>
    <w:multiLevelType w:val="multilevel"/>
    <w:tmpl w:val="A8BC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3306A0"/>
    <w:multiLevelType w:val="multilevel"/>
    <w:tmpl w:val="9ADA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7D2684"/>
    <w:multiLevelType w:val="multilevel"/>
    <w:tmpl w:val="377C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7927E8"/>
    <w:multiLevelType w:val="multilevel"/>
    <w:tmpl w:val="377C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F035D9"/>
    <w:multiLevelType w:val="multilevel"/>
    <w:tmpl w:val="1CE02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09"/>
    <w:rsid w:val="00003B64"/>
    <w:rsid w:val="000054AB"/>
    <w:rsid w:val="00017F37"/>
    <w:rsid w:val="00073C3A"/>
    <w:rsid w:val="0009207B"/>
    <w:rsid w:val="00172DF5"/>
    <w:rsid w:val="001D5AF6"/>
    <w:rsid w:val="00280E0E"/>
    <w:rsid w:val="002D1C09"/>
    <w:rsid w:val="00325597"/>
    <w:rsid w:val="003E1705"/>
    <w:rsid w:val="00430F72"/>
    <w:rsid w:val="004544FC"/>
    <w:rsid w:val="00463634"/>
    <w:rsid w:val="00492D0F"/>
    <w:rsid w:val="004B0B6B"/>
    <w:rsid w:val="004F3EE4"/>
    <w:rsid w:val="005B56E9"/>
    <w:rsid w:val="005F6640"/>
    <w:rsid w:val="00607348"/>
    <w:rsid w:val="00636FEF"/>
    <w:rsid w:val="00667FCE"/>
    <w:rsid w:val="006C2CA6"/>
    <w:rsid w:val="00777505"/>
    <w:rsid w:val="00AA1BD0"/>
    <w:rsid w:val="00AA3264"/>
    <w:rsid w:val="00BA3B2C"/>
    <w:rsid w:val="00CA5157"/>
    <w:rsid w:val="00CB3E39"/>
    <w:rsid w:val="00CD020A"/>
    <w:rsid w:val="00CE748F"/>
    <w:rsid w:val="00CF229E"/>
    <w:rsid w:val="00D6107A"/>
    <w:rsid w:val="00E03F41"/>
    <w:rsid w:val="00E20BF9"/>
    <w:rsid w:val="00E25693"/>
    <w:rsid w:val="00E2773D"/>
    <w:rsid w:val="00EF6A86"/>
    <w:rsid w:val="00F35789"/>
    <w:rsid w:val="00F45A0D"/>
    <w:rsid w:val="00F609B9"/>
    <w:rsid w:val="00F9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68A74"/>
  <w15:docId w15:val="{6D310C28-5ECF-4EF7-8F03-43871737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C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hasee</dc:creator>
  <cp:lastModifiedBy>Enkhdalai B</cp:lastModifiedBy>
  <cp:revision>2</cp:revision>
  <dcterms:created xsi:type="dcterms:W3CDTF">2020-09-04T09:19:00Z</dcterms:created>
  <dcterms:modified xsi:type="dcterms:W3CDTF">2020-09-04T09:19:00Z</dcterms:modified>
</cp:coreProperties>
</file>